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74" w:rsidRPr="008B7E22" w:rsidRDefault="00907653" w:rsidP="00727474">
      <w:pPr>
        <w:pStyle w:val="a6"/>
        <w:rPr>
          <w:rFonts w:ascii="ＭＳ 明朝" w:hAnsi="ＭＳ 明朝"/>
          <w:sz w:val="20"/>
        </w:rPr>
      </w:pPr>
      <w:r w:rsidRPr="008B7E22">
        <w:rPr>
          <w:rFonts w:ascii="ＭＳ 明朝" w:hAnsi="ＭＳ 明朝" w:hint="eastAsia"/>
          <w:sz w:val="20"/>
        </w:rPr>
        <w:t>第</w:t>
      </w:r>
      <w:r w:rsidR="0080475C" w:rsidRPr="008B7E22">
        <w:rPr>
          <w:rFonts w:ascii="ＭＳ 明朝" w:hAnsi="ＭＳ 明朝" w:hint="eastAsia"/>
          <w:sz w:val="20"/>
        </w:rPr>
        <w:t>２号様式（第</w:t>
      </w:r>
      <w:r w:rsidR="00ED3CB5" w:rsidRPr="008B7E22">
        <w:rPr>
          <w:rFonts w:ascii="ＭＳ 明朝" w:hAnsi="ＭＳ 明朝" w:hint="eastAsia"/>
          <w:sz w:val="20"/>
        </w:rPr>
        <w:t>６</w:t>
      </w:r>
      <w:r w:rsidR="0080475C" w:rsidRPr="008B7E22">
        <w:rPr>
          <w:rFonts w:ascii="ＭＳ 明朝" w:hAnsi="ＭＳ 明朝" w:hint="eastAsia"/>
          <w:sz w:val="20"/>
        </w:rPr>
        <w:t>条</w:t>
      </w:r>
      <w:r w:rsidR="00ED3CB5" w:rsidRPr="008B7E22">
        <w:rPr>
          <w:rFonts w:ascii="ＭＳ 明朝" w:hAnsi="ＭＳ 明朝" w:hint="eastAsia"/>
          <w:sz w:val="20"/>
        </w:rPr>
        <w:t>第１項</w:t>
      </w:r>
      <w:r w:rsidRPr="008B7E22">
        <w:rPr>
          <w:rFonts w:ascii="ＭＳ 明朝" w:hAnsi="ＭＳ 明朝" w:hint="eastAsia"/>
          <w:sz w:val="20"/>
        </w:rPr>
        <w:t>）</w:t>
      </w:r>
    </w:p>
    <w:p w:rsidR="00727474" w:rsidRPr="008B7E22" w:rsidRDefault="007F74EB" w:rsidP="007F74EB">
      <w:pPr>
        <w:pStyle w:val="a6"/>
        <w:jc w:val="right"/>
        <w:rPr>
          <w:rFonts w:ascii="ＭＳ 明朝" w:hAnsi="ＭＳ 明朝"/>
          <w:sz w:val="21"/>
          <w:szCs w:val="21"/>
        </w:rPr>
      </w:pPr>
      <w:r w:rsidRPr="008B7E22">
        <w:rPr>
          <w:rFonts w:ascii="ＭＳ 明朝" w:hAnsi="ＭＳ 明朝" w:hint="eastAsia"/>
          <w:sz w:val="21"/>
          <w:szCs w:val="21"/>
          <w:lang w:eastAsia="zh-CN"/>
        </w:rPr>
        <w:t xml:space="preserve">　年　　月　　日</w:t>
      </w:r>
    </w:p>
    <w:p w:rsidR="00C50F6B" w:rsidRPr="008B7E22" w:rsidRDefault="007F74EB" w:rsidP="00C50F6B">
      <w:pPr>
        <w:pStyle w:val="a6"/>
        <w:ind w:firstLineChars="100" w:firstLine="215"/>
        <w:rPr>
          <w:rFonts w:ascii="ＭＳ 明朝" w:hAnsi="ＭＳ 明朝"/>
          <w:sz w:val="21"/>
          <w:szCs w:val="21"/>
        </w:rPr>
      </w:pPr>
      <w:r w:rsidRPr="008B7E22">
        <w:rPr>
          <w:rFonts w:ascii="ＭＳ 明朝" w:hAnsi="ＭＳ 明朝" w:hint="eastAsia"/>
          <w:sz w:val="21"/>
          <w:szCs w:val="21"/>
          <w:lang w:eastAsia="zh-CN"/>
        </w:rPr>
        <w:t>横　浜　市　長</w:t>
      </w:r>
    </w:p>
    <w:p w:rsidR="00884600" w:rsidRPr="008B7E22" w:rsidRDefault="00884600" w:rsidP="00C50F6B">
      <w:pPr>
        <w:pStyle w:val="a6"/>
        <w:ind w:firstLineChars="1500" w:firstLine="3377"/>
        <w:rPr>
          <w:rFonts w:ascii="ＭＳ 明朝" w:hAnsi="ＭＳ 明朝"/>
          <w:sz w:val="21"/>
          <w:szCs w:val="21"/>
        </w:rPr>
      </w:pPr>
      <w:r w:rsidRPr="008B7E22">
        <w:rPr>
          <w:rFonts w:ascii="ＭＳ 明朝" w:hAnsi="ＭＳ 明朝" w:hint="eastAsia"/>
          <w:sz w:val="22"/>
          <w:szCs w:val="22"/>
          <w:lang w:eastAsia="zh-CN"/>
        </w:rPr>
        <w:t>（申請者）</w:t>
      </w:r>
    </w:p>
    <w:p w:rsidR="00884600" w:rsidRPr="008B7E22" w:rsidRDefault="00884600" w:rsidP="00884600">
      <w:pPr>
        <w:rPr>
          <w:lang w:eastAsia="zh-CN"/>
        </w:rPr>
      </w:pPr>
      <w:r w:rsidRPr="008B7E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7DB23" wp14:editId="608EA621">
                <wp:simplePos x="0" y="0"/>
                <wp:positionH relativeFrom="column">
                  <wp:posOffset>1927861</wp:posOffset>
                </wp:positionH>
                <wp:positionV relativeFrom="paragraph">
                  <wp:posOffset>40005</wp:posOffset>
                </wp:positionV>
                <wp:extent cx="4464050" cy="20955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4252"/>
                            </w:tblGrid>
                            <w:tr w:rsidR="00884600" w:rsidTr="00406CE5">
                              <w:trPr>
                                <w:trHeight w:val="511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4600" w:rsidRPr="00E85B20" w:rsidRDefault="003E6242" w:rsidP="00E85B2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団地</w:t>
                                  </w:r>
                                  <w:r w:rsidR="00884600"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4600" w:rsidRPr="00E85B20" w:rsidRDefault="00884600" w:rsidP="00ED446C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84600" w:rsidTr="00406CE5">
                              <w:trPr>
                                <w:trHeight w:val="511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4600" w:rsidRDefault="00406CE5" w:rsidP="003E624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申請者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団体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="00B20AD4">
                                    <w:rPr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4600" w:rsidRPr="00E85B20" w:rsidRDefault="00884600" w:rsidP="00ED446C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84600" w:rsidTr="00406CE5">
                              <w:trPr>
                                <w:trHeight w:val="595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4600" w:rsidRPr="008B7E22" w:rsidRDefault="00D70C84" w:rsidP="00D70C8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B7E2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団体</w:t>
                                  </w:r>
                                  <w:r w:rsidRPr="008B7E22">
                                    <w:rPr>
                                      <w:sz w:val="22"/>
                                      <w:szCs w:val="22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4600" w:rsidRPr="00A16334" w:rsidRDefault="00884600" w:rsidP="00ED446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84600" w:rsidTr="00406CE5">
                              <w:trPr>
                                <w:trHeight w:val="805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A335E" w:rsidRDefault="00AA335E" w:rsidP="00AA335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代 表 </w:t>
                                  </w:r>
                                  <w:r w:rsidR="00884600"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84600"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職</w:t>
                                  </w:r>
                                </w:p>
                                <w:p w:rsidR="00884600" w:rsidRPr="00A16334" w:rsidRDefault="00884600" w:rsidP="00AA335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・氏</w:t>
                                  </w:r>
                                  <w:r w:rsidR="00AA335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4600" w:rsidRPr="00A16334" w:rsidRDefault="00884600" w:rsidP="003E6242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884600" w:rsidRPr="00A16334" w:rsidRDefault="00884600" w:rsidP="003E6242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84600" w:rsidTr="00406CE5">
                              <w:trPr>
                                <w:trHeight w:val="728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4600" w:rsidRPr="00A16334" w:rsidRDefault="00AA335E" w:rsidP="00E85B2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連 絡 </w:t>
                                  </w:r>
                                  <w:r w:rsidR="00884600"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4600" w:rsidRPr="00A16334" w:rsidRDefault="00884600" w:rsidP="003E6242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電話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884600" w:rsidRPr="00A16334" w:rsidRDefault="00884600" w:rsidP="00E85B20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884600" w:rsidRPr="0035003B" w:rsidRDefault="00884600" w:rsidP="0088460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7DB23" id="Rectangle 6" o:spid="_x0000_s1026" style="position:absolute;margin-left:151.8pt;margin-top:3.15pt;width:351.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4252"/>
                      </w:tblGrid>
                      <w:tr w:rsidR="00884600" w:rsidTr="00406CE5">
                        <w:trPr>
                          <w:trHeight w:val="511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884600" w:rsidRPr="00E85B20" w:rsidRDefault="003E6242" w:rsidP="00E85B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団地</w:t>
                            </w:r>
                            <w:r w:rsidR="00884600"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4600" w:rsidRPr="00E85B20" w:rsidRDefault="00884600" w:rsidP="00ED446C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884600" w:rsidTr="00406CE5">
                        <w:trPr>
                          <w:trHeight w:val="511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884600" w:rsidRDefault="00406CE5" w:rsidP="003E624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団体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  <w:r w:rsidR="00B20AD4">
                              <w:rPr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4600" w:rsidRPr="00E85B20" w:rsidRDefault="00884600" w:rsidP="00ED446C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884600" w:rsidTr="00406CE5">
                        <w:trPr>
                          <w:trHeight w:val="595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884600" w:rsidRPr="008B7E22" w:rsidRDefault="00D70C84" w:rsidP="00D70C8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B7E2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団体</w:t>
                            </w:r>
                            <w:r w:rsidRPr="008B7E22">
                              <w:rPr>
                                <w:sz w:val="22"/>
                                <w:szCs w:val="22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4600" w:rsidRPr="00A16334" w:rsidRDefault="00884600" w:rsidP="00ED44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84600" w:rsidTr="00406CE5">
                        <w:trPr>
                          <w:trHeight w:val="805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AA335E" w:rsidRDefault="00AA335E" w:rsidP="00AA335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代 表 </w:t>
                            </w:r>
                            <w:r w:rsidR="00884600"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4600"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職</w:t>
                            </w:r>
                          </w:p>
                          <w:p w:rsidR="00884600" w:rsidRPr="00A16334" w:rsidRDefault="00884600" w:rsidP="00AA335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・氏</w:t>
                            </w:r>
                            <w:r w:rsidR="00AA335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4600" w:rsidRPr="00A16334" w:rsidRDefault="00884600" w:rsidP="003E624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884600" w:rsidRPr="00A16334" w:rsidRDefault="00884600" w:rsidP="003E624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  <w:tr w:rsidR="00884600" w:rsidTr="00406CE5">
                        <w:trPr>
                          <w:trHeight w:val="728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884600" w:rsidRPr="00A16334" w:rsidRDefault="00AA335E" w:rsidP="00E85B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連 絡 </w:t>
                            </w:r>
                            <w:r w:rsidR="00884600"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4600" w:rsidRPr="00A16334" w:rsidRDefault="00884600" w:rsidP="003E624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884600" w:rsidRPr="00A16334" w:rsidRDefault="00884600" w:rsidP="00E85B2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884600" w:rsidRPr="0035003B" w:rsidRDefault="00884600" w:rsidP="00884600"/>
                  </w:txbxContent>
                </v:textbox>
              </v:rect>
            </w:pict>
          </mc:Fallback>
        </mc:AlternateContent>
      </w:r>
    </w:p>
    <w:p w:rsidR="00884600" w:rsidRPr="008B7E22" w:rsidRDefault="00884600" w:rsidP="00884600">
      <w:pPr>
        <w:rPr>
          <w:lang w:eastAsia="zh-CN"/>
        </w:rPr>
      </w:pPr>
    </w:p>
    <w:p w:rsidR="00884600" w:rsidRPr="008B7E22" w:rsidRDefault="00884600" w:rsidP="00884600">
      <w:pPr>
        <w:rPr>
          <w:lang w:eastAsia="zh-CN"/>
        </w:rPr>
      </w:pPr>
    </w:p>
    <w:p w:rsidR="00884600" w:rsidRPr="008B7E22" w:rsidRDefault="00884600" w:rsidP="00884600">
      <w:pPr>
        <w:rPr>
          <w:lang w:eastAsia="zh-CN"/>
        </w:rPr>
      </w:pPr>
    </w:p>
    <w:p w:rsidR="00884600" w:rsidRPr="008B7E22" w:rsidRDefault="00884600" w:rsidP="00884600">
      <w:pPr>
        <w:rPr>
          <w:lang w:eastAsia="zh-CN"/>
        </w:rPr>
      </w:pPr>
    </w:p>
    <w:p w:rsidR="00884600" w:rsidRPr="008B7E22" w:rsidRDefault="00884600" w:rsidP="00884600">
      <w:pPr>
        <w:rPr>
          <w:lang w:eastAsia="zh-CN"/>
        </w:rPr>
      </w:pPr>
    </w:p>
    <w:p w:rsidR="00884600" w:rsidRPr="008B7E22" w:rsidRDefault="00884600" w:rsidP="00884600">
      <w:pPr>
        <w:rPr>
          <w:lang w:eastAsia="zh-CN"/>
        </w:rPr>
      </w:pPr>
    </w:p>
    <w:p w:rsidR="00884600" w:rsidRPr="008B7E22" w:rsidRDefault="00884600" w:rsidP="00884600">
      <w:pPr>
        <w:rPr>
          <w:lang w:eastAsia="zh-CN"/>
        </w:rPr>
      </w:pPr>
    </w:p>
    <w:p w:rsidR="00884600" w:rsidRPr="008B7E22" w:rsidRDefault="00884600" w:rsidP="00884600">
      <w:pPr>
        <w:rPr>
          <w:rFonts w:eastAsia="DengXian"/>
          <w:lang w:eastAsia="zh-CN"/>
        </w:rPr>
      </w:pPr>
    </w:p>
    <w:p w:rsidR="007F74EB" w:rsidRPr="008B7E22" w:rsidRDefault="007F74EB" w:rsidP="00884600">
      <w:pPr>
        <w:rPr>
          <w:rFonts w:eastAsia="DengXian"/>
          <w:lang w:eastAsia="zh-CN"/>
        </w:rPr>
      </w:pPr>
    </w:p>
    <w:p w:rsidR="00AA335E" w:rsidRPr="008B7E22" w:rsidRDefault="003E6242" w:rsidP="00F833F4">
      <w:pPr>
        <w:pStyle w:val="a6"/>
        <w:jc w:val="center"/>
        <w:rPr>
          <w:rFonts w:ascii="ＭＳ 明朝" w:hAnsi="ＭＳ 明朝"/>
          <w:b/>
          <w:sz w:val="32"/>
        </w:rPr>
      </w:pPr>
      <w:r w:rsidRPr="008B7E22">
        <w:rPr>
          <w:rFonts w:ascii="ＭＳ 明朝" w:hAnsi="ＭＳ 明朝" w:hint="eastAsia"/>
          <w:b/>
          <w:sz w:val="32"/>
        </w:rPr>
        <w:t>よこはま団地サポーター支援</w:t>
      </w:r>
      <w:r w:rsidR="007F74EB" w:rsidRPr="008B7E22">
        <w:rPr>
          <w:rFonts w:ascii="ＭＳ 明朝" w:hAnsi="ＭＳ 明朝" w:hint="eastAsia"/>
          <w:b/>
          <w:sz w:val="32"/>
        </w:rPr>
        <w:t>申請書</w:t>
      </w:r>
    </w:p>
    <w:p w:rsidR="003E6242" w:rsidRPr="008B7E22" w:rsidRDefault="003E6242" w:rsidP="003E6242">
      <w:pPr>
        <w:pStyle w:val="a6"/>
        <w:ind w:firstLineChars="100" w:firstLine="225"/>
        <w:rPr>
          <w:rFonts w:ascii="ＭＳ 明朝" w:hAnsi="ＭＳ 明朝"/>
          <w:sz w:val="22"/>
          <w:szCs w:val="22"/>
        </w:rPr>
      </w:pPr>
      <w:r w:rsidRPr="008B7E22">
        <w:rPr>
          <w:rFonts w:ascii="ＭＳ 明朝" w:hAnsi="ＭＳ 明朝" w:hint="eastAsia"/>
          <w:sz w:val="22"/>
          <w:szCs w:val="22"/>
        </w:rPr>
        <w:t>よこはま団地サポーター制度要綱に基づき、次の通り支援を申請します。</w:t>
      </w:r>
    </w:p>
    <w:p w:rsidR="00AA335E" w:rsidRPr="008B7E22" w:rsidRDefault="00AA335E" w:rsidP="001107CE">
      <w:pPr>
        <w:pStyle w:val="a6"/>
        <w:rPr>
          <w:rFonts w:ascii="ＭＳ 明朝" w:hAnsi="ＭＳ 明朝"/>
          <w:sz w:val="22"/>
          <w:szCs w:val="22"/>
        </w:rPr>
      </w:pPr>
    </w:p>
    <w:p w:rsidR="003E6242" w:rsidRPr="008B7E22" w:rsidRDefault="003E6242" w:rsidP="00AA335E">
      <w:pPr>
        <w:pStyle w:val="a6"/>
        <w:ind w:firstLineChars="100" w:firstLine="225"/>
        <w:rPr>
          <w:rFonts w:ascii="ＭＳ 明朝" w:hAnsi="ＭＳ 明朝"/>
          <w:sz w:val="22"/>
          <w:szCs w:val="22"/>
        </w:rPr>
      </w:pPr>
      <w:r w:rsidRPr="008B7E22">
        <w:rPr>
          <w:rFonts w:ascii="ＭＳ 明朝" w:hAnsi="ＭＳ 明朝" w:hint="eastAsia"/>
          <w:sz w:val="22"/>
          <w:szCs w:val="22"/>
        </w:rPr>
        <w:t>１　派遣を希望する団地サポーター名</w:t>
      </w:r>
    </w:p>
    <w:tbl>
      <w:tblPr>
        <w:tblStyle w:val="a7"/>
        <w:tblpPr w:leftFromText="142" w:rightFromText="142" w:vertAnchor="text" w:horzAnchor="margin" w:tblpX="421" w:tblpY="192"/>
        <w:tblW w:w="9323" w:type="dxa"/>
        <w:tblLook w:val="04A0" w:firstRow="1" w:lastRow="0" w:firstColumn="1" w:lastColumn="0" w:noHBand="0" w:noVBand="1"/>
      </w:tblPr>
      <w:tblGrid>
        <w:gridCol w:w="9323"/>
      </w:tblGrid>
      <w:tr w:rsidR="008B7E22" w:rsidRPr="008B7E22" w:rsidTr="00AA335E">
        <w:trPr>
          <w:trHeight w:val="563"/>
        </w:trPr>
        <w:tc>
          <w:tcPr>
            <w:tcW w:w="9323" w:type="dxa"/>
          </w:tcPr>
          <w:p w:rsidR="00AA335E" w:rsidRPr="008B7E22" w:rsidRDefault="00AA335E" w:rsidP="00AA335E">
            <w:pPr>
              <w:pStyle w:val="a6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E6242" w:rsidRPr="008B7E22" w:rsidRDefault="003E6242" w:rsidP="001107CE">
      <w:pPr>
        <w:pStyle w:val="a6"/>
        <w:rPr>
          <w:rFonts w:ascii="ＭＳ 明朝" w:hAnsi="ＭＳ 明朝"/>
          <w:sz w:val="22"/>
          <w:szCs w:val="22"/>
        </w:rPr>
      </w:pPr>
    </w:p>
    <w:p w:rsidR="00AA335E" w:rsidRPr="008B7E22" w:rsidRDefault="00AA335E" w:rsidP="00AA335E">
      <w:pPr>
        <w:pStyle w:val="a6"/>
        <w:ind w:firstLineChars="100" w:firstLine="225"/>
        <w:rPr>
          <w:rFonts w:ascii="ＭＳ 明朝" w:hAnsi="ＭＳ 明朝"/>
          <w:sz w:val="22"/>
          <w:szCs w:val="22"/>
        </w:rPr>
      </w:pPr>
      <w:r w:rsidRPr="008B7E22">
        <w:rPr>
          <w:rFonts w:ascii="ＭＳ 明朝" w:hAnsi="ＭＳ 明朝" w:hint="eastAsia"/>
          <w:sz w:val="22"/>
          <w:szCs w:val="22"/>
        </w:rPr>
        <w:t>２　支援を希望する理由（団地の課題や団地再生の取組状況等）</w:t>
      </w:r>
    </w:p>
    <w:tbl>
      <w:tblPr>
        <w:tblStyle w:val="a7"/>
        <w:tblpPr w:leftFromText="142" w:rightFromText="142" w:vertAnchor="text" w:horzAnchor="margin" w:tblpX="421" w:tblpY="192"/>
        <w:tblW w:w="9323" w:type="dxa"/>
        <w:tblLook w:val="04A0" w:firstRow="1" w:lastRow="0" w:firstColumn="1" w:lastColumn="0" w:noHBand="0" w:noVBand="1"/>
      </w:tblPr>
      <w:tblGrid>
        <w:gridCol w:w="9323"/>
      </w:tblGrid>
      <w:tr w:rsidR="008B7E22" w:rsidRPr="008B7E22" w:rsidTr="00AA335E">
        <w:trPr>
          <w:trHeight w:val="1408"/>
        </w:trPr>
        <w:tc>
          <w:tcPr>
            <w:tcW w:w="9323" w:type="dxa"/>
          </w:tcPr>
          <w:p w:rsidR="00AA335E" w:rsidRPr="008B7E22" w:rsidRDefault="00AA335E" w:rsidP="00216E82">
            <w:pPr>
              <w:pStyle w:val="a6"/>
              <w:rPr>
                <w:rFonts w:ascii="ＭＳ 明朝" w:hAnsi="ＭＳ 明朝"/>
                <w:sz w:val="22"/>
                <w:szCs w:val="22"/>
              </w:rPr>
            </w:pPr>
          </w:p>
          <w:p w:rsidR="00AA335E" w:rsidRPr="008B7E22" w:rsidRDefault="00AA335E" w:rsidP="00216E82">
            <w:pPr>
              <w:pStyle w:val="a6"/>
              <w:rPr>
                <w:rFonts w:ascii="ＭＳ 明朝" w:hAnsi="ＭＳ 明朝"/>
                <w:sz w:val="22"/>
                <w:szCs w:val="22"/>
              </w:rPr>
            </w:pPr>
          </w:p>
          <w:p w:rsidR="00AA335E" w:rsidRPr="008B7E22" w:rsidRDefault="00AA335E" w:rsidP="00216E82">
            <w:pPr>
              <w:pStyle w:val="a6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A335E" w:rsidRPr="008B7E22" w:rsidRDefault="00AA335E" w:rsidP="001107CE">
      <w:pPr>
        <w:pStyle w:val="a6"/>
        <w:rPr>
          <w:rFonts w:ascii="ＭＳ 明朝" w:hAnsi="ＭＳ 明朝"/>
          <w:sz w:val="22"/>
          <w:szCs w:val="22"/>
        </w:rPr>
      </w:pPr>
    </w:p>
    <w:p w:rsidR="003E6242" w:rsidRPr="008B7E22" w:rsidRDefault="00AA335E" w:rsidP="00AA335E">
      <w:pPr>
        <w:pStyle w:val="a6"/>
        <w:ind w:firstLineChars="100" w:firstLine="225"/>
        <w:rPr>
          <w:rFonts w:ascii="ＭＳ 明朝" w:hAnsi="ＭＳ 明朝"/>
          <w:sz w:val="22"/>
          <w:szCs w:val="22"/>
        </w:rPr>
      </w:pPr>
      <w:r w:rsidRPr="008B7E22">
        <w:rPr>
          <w:rFonts w:ascii="ＭＳ 明朝" w:hAnsi="ＭＳ 明朝" w:hint="eastAsia"/>
          <w:sz w:val="22"/>
          <w:szCs w:val="22"/>
        </w:rPr>
        <w:t>３</w:t>
      </w:r>
      <w:r w:rsidR="003E6242" w:rsidRPr="008B7E22">
        <w:rPr>
          <w:rFonts w:ascii="ＭＳ 明朝" w:hAnsi="ＭＳ 明朝" w:hint="eastAsia"/>
          <w:sz w:val="22"/>
          <w:szCs w:val="22"/>
        </w:rPr>
        <w:t xml:space="preserve">　</w:t>
      </w:r>
      <w:r w:rsidRPr="008B7E22">
        <w:rPr>
          <w:rFonts w:ascii="ＭＳ 明朝" w:hAnsi="ＭＳ 明朝" w:hint="eastAsia"/>
          <w:sz w:val="22"/>
          <w:szCs w:val="22"/>
        </w:rPr>
        <w:t>団地サポーターに</w:t>
      </w:r>
      <w:r w:rsidR="003E6242" w:rsidRPr="008B7E22">
        <w:rPr>
          <w:rFonts w:ascii="ＭＳ 明朝" w:hAnsi="ＭＳ 明朝" w:hint="eastAsia"/>
          <w:sz w:val="22"/>
          <w:szCs w:val="22"/>
        </w:rPr>
        <w:t>支援を希望する内容</w:t>
      </w:r>
      <w:r w:rsidRPr="008B7E22">
        <w:rPr>
          <w:rFonts w:ascii="ＭＳ 明朝" w:hAnsi="ＭＳ 明朝" w:hint="eastAsia"/>
          <w:sz w:val="22"/>
          <w:szCs w:val="22"/>
        </w:rPr>
        <w:t>（有償・無償の想定も記入）</w:t>
      </w:r>
    </w:p>
    <w:tbl>
      <w:tblPr>
        <w:tblStyle w:val="a7"/>
        <w:tblpPr w:leftFromText="142" w:rightFromText="142" w:vertAnchor="text" w:horzAnchor="margin" w:tblpX="421" w:tblpY="192"/>
        <w:tblW w:w="9323" w:type="dxa"/>
        <w:tblLook w:val="04A0" w:firstRow="1" w:lastRow="0" w:firstColumn="1" w:lastColumn="0" w:noHBand="0" w:noVBand="1"/>
      </w:tblPr>
      <w:tblGrid>
        <w:gridCol w:w="9323"/>
      </w:tblGrid>
      <w:tr w:rsidR="008B7E22" w:rsidRPr="008B7E22" w:rsidTr="00AA335E">
        <w:trPr>
          <w:trHeight w:val="983"/>
        </w:trPr>
        <w:tc>
          <w:tcPr>
            <w:tcW w:w="9323" w:type="dxa"/>
          </w:tcPr>
          <w:p w:rsidR="00AA335E" w:rsidRPr="008B7E22" w:rsidRDefault="00AA335E" w:rsidP="00216E82">
            <w:pPr>
              <w:pStyle w:val="a6"/>
              <w:rPr>
                <w:rFonts w:ascii="ＭＳ 明朝" w:hAnsi="ＭＳ 明朝"/>
                <w:sz w:val="22"/>
                <w:szCs w:val="22"/>
              </w:rPr>
            </w:pPr>
          </w:p>
          <w:p w:rsidR="00AA335E" w:rsidRPr="008B7E22" w:rsidRDefault="00AA335E" w:rsidP="00216E82">
            <w:pPr>
              <w:pStyle w:val="a6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E6242" w:rsidRPr="008B7E22" w:rsidRDefault="003E6242" w:rsidP="001107CE">
      <w:pPr>
        <w:pStyle w:val="a6"/>
        <w:rPr>
          <w:rFonts w:ascii="ＭＳ 明朝" w:hAnsi="ＭＳ 明朝"/>
          <w:sz w:val="22"/>
          <w:szCs w:val="22"/>
        </w:rPr>
      </w:pPr>
    </w:p>
    <w:p w:rsidR="00AA335E" w:rsidRPr="008B7E22" w:rsidRDefault="00AA335E" w:rsidP="00AA335E">
      <w:pPr>
        <w:pStyle w:val="a6"/>
        <w:ind w:firstLineChars="100" w:firstLine="225"/>
        <w:rPr>
          <w:rFonts w:ascii="ＭＳ 明朝" w:hAnsi="ＭＳ 明朝"/>
          <w:sz w:val="22"/>
          <w:szCs w:val="22"/>
        </w:rPr>
      </w:pPr>
      <w:r w:rsidRPr="008B7E22">
        <w:rPr>
          <w:rFonts w:ascii="ＭＳ 明朝" w:hAnsi="ＭＳ 明朝" w:hint="eastAsia"/>
          <w:sz w:val="22"/>
          <w:szCs w:val="22"/>
        </w:rPr>
        <w:t>４　その他留意事項（団地サポーターに</w:t>
      </w:r>
      <w:bookmarkStart w:id="0" w:name="_GoBack"/>
      <w:bookmarkEnd w:id="0"/>
      <w:r w:rsidRPr="008B7E22">
        <w:rPr>
          <w:rFonts w:ascii="ＭＳ 明朝" w:hAnsi="ＭＳ 明朝" w:hint="eastAsia"/>
          <w:sz w:val="22"/>
          <w:szCs w:val="22"/>
        </w:rPr>
        <w:t>予めお伝えしたい点等）</w:t>
      </w:r>
    </w:p>
    <w:tbl>
      <w:tblPr>
        <w:tblStyle w:val="a7"/>
        <w:tblpPr w:leftFromText="142" w:rightFromText="142" w:vertAnchor="text" w:horzAnchor="margin" w:tblpX="421" w:tblpY="192"/>
        <w:tblW w:w="9323" w:type="dxa"/>
        <w:tblLook w:val="04A0" w:firstRow="1" w:lastRow="0" w:firstColumn="1" w:lastColumn="0" w:noHBand="0" w:noVBand="1"/>
      </w:tblPr>
      <w:tblGrid>
        <w:gridCol w:w="9323"/>
      </w:tblGrid>
      <w:tr w:rsidR="008B7E22" w:rsidRPr="008B7E22" w:rsidTr="00F833F4">
        <w:trPr>
          <w:trHeight w:val="558"/>
        </w:trPr>
        <w:tc>
          <w:tcPr>
            <w:tcW w:w="9323" w:type="dxa"/>
          </w:tcPr>
          <w:p w:rsidR="00AA335E" w:rsidRPr="008B7E22" w:rsidRDefault="00AA335E" w:rsidP="00216E82">
            <w:pPr>
              <w:pStyle w:val="a6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833F4" w:rsidRPr="008B7E22" w:rsidRDefault="00F833F4" w:rsidP="00F4056D">
      <w:pPr>
        <w:pStyle w:val="a6"/>
        <w:rPr>
          <w:rFonts w:ascii="ＭＳ 明朝" w:hAnsi="ＭＳ 明朝"/>
          <w:sz w:val="22"/>
          <w:szCs w:val="22"/>
        </w:rPr>
      </w:pPr>
      <w:r w:rsidRPr="008B7E22">
        <w:rPr>
          <w:rFonts w:ascii="ＭＳ 明朝" w:hAnsi="ＭＳ 明朝" w:hint="eastAsia"/>
          <w:sz w:val="22"/>
          <w:szCs w:val="22"/>
        </w:rPr>
        <w:t xml:space="preserve">　</w:t>
      </w:r>
    </w:p>
    <w:p w:rsidR="008A11A2" w:rsidRPr="000328E9" w:rsidRDefault="00F833F4" w:rsidP="00F833F4">
      <w:pPr>
        <w:pStyle w:val="a6"/>
        <w:ind w:left="410" w:hangingChars="200" w:hanging="410"/>
        <w:rPr>
          <w:rFonts w:ascii="ＭＳ 明朝" w:hAnsi="ＭＳ 明朝"/>
          <w:sz w:val="20"/>
          <w:szCs w:val="22"/>
        </w:rPr>
      </w:pPr>
      <w:r w:rsidRPr="008B7E22">
        <w:rPr>
          <w:rFonts w:ascii="ＭＳ 明朝" w:hAnsi="ＭＳ 明朝" w:hint="eastAsia"/>
          <w:sz w:val="20"/>
          <w:szCs w:val="22"/>
        </w:rPr>
        <w:t xml:space="preserve">　</w:t>
      </w:r>
      <w:r w:rsidRPr="000328E9">
        <w:rPr>
          <w:rFonts w:ascii="ＭＳ 明朝" w:hAnsi="ＭＳ 明朝" w:hint="eastAsia"/>
          <w:sz w:val="18"/>
          <w:szCs w:val="18"/>
        </w:rPr>
        <w:t>※</w:t>
      </w:r>
      <w:r w:rsidR="001B47E5" w:rsidRPr="000328E9">
        <w:rPr>
          <w:rFonts w:ascii="ＭＳ 明朝" w:hAnsi="ＭＳ 明朝" w:hint="eastAsia"/>
          <w:sz w:val="20"/>
          <w:szCs w:val="22"/>
        </w:rPr>
        <w:t>分譲団地の</w:t>
      </w:r>
      <w:r w:rsidR="00DC0B29" w:rsidRPr="000328E9">
        <w:rPr>
          <w:rFonts w:ascii="ＭＳ 明朝" w:hAnsi="ＭＳ 明朝" w:hint="eastAsia"/>
          <w:sz w:val="20"/>
          <w:szCs w:val="22"/>
        </w:rPr>
        <w:t>管理組合または</w:t>
      </w:r>
      <w:r w:rsidR="001B47E5" w:rsidRPr="000328E9">
        <w:rPr>
          <w:rFonts w:ascii="ＭＳ 明朝" w:hAnsi="ＭＳ 明朝" w:hint="eastAsia"/>
          <w:sz w:val="20"/>
          <w:szCs w:val="22"/>
        </w:rPr>
        <w:t>賃貸</w:t>
      </w:r>
      <w:r w:rsidR="00874AB2" w:rsidRPr="000328E9">
        <w:rPr>
          <w:rFonts w:ascii="ＭＳ 明朝" w:hAnsi="ＭＳ 明朝" w:hint="eastAsia"/>
          <w:sz w:val="20"/>
          <w:szCs w:val="22"/>
        </w:rPr>
        <w:t>団地</w:t>
      </w:r>
      <w:r w:rsidR="001B47E5" w:rsidRPr="000328E9">
        <w:rPr>
          <w:rFonts w:ascii="ＭＳ 明朝" w:hAnsi="ＭＳ 明朝" w:hint="eastAsia"/>
          <w:sz w:val="20"/>
          <w:szCs w:val="22"/>
        </w:rPr>
        <w:t>の</w:t>
      </w:r>
      <w:r w:rsidR="00DC0B29" w:rsidRPr="000328E9">
        <w:rPr>
          <w:rFonts w:ascii="ＭＳ 明朝" w:hAnsi="ＭＳ 明朝" w:hint="eastAsia"/>
          <w:sz w:val="20"/>
          <w:szCs w:val="22"/>
        </w:rPr>
        <w:t>所有者以外が申請する場合は下記にチェックを入れてください。</w:t>
      </w:r>
    </w:p>
    <w:p w:rsidR="00AA335E" w:rsidRPr="000328E9" w:rsidRDefault="008A11A2" w:rsidP="001B47E5">
      <w:pPr>
        <w:pStyle w:val="a6"/>
        <w:ind w:firstLineChars="200" w:firstLine="410"/>
        <w:jc w:val="left"/>
        <w:rPr>
          <w:rFonts w:ascii="ＭＳ 明朝" w:hAnsi="ＭＳ 明朝"/>
          <w:sz w:val="20"/>
          <w:szCs w:val="22"/>
        </w:rPr>
      </w:pPr>
      <w:r w:rsidRPr="000328E9">
        <w:rPr>
          <w:rFonts w:ascii="ＭＳ 明朝" w:hAnsi="ＭＳ 明朝" w:hint="eastAsia"/>
          <w:sz w:val="20"/>
          <w:szCs w:val="22"/>
        </w:rPr>
        <w:t xml:space="preserve">□　</w:t>
      </w:r>
      <w:r w:rsidR="00C3179E" w:rsidRPr="000328E9">
        <w:rPr>
          <w:rFonts w:ascii="ＭＳ 明朝" w:hAnsi="ＭＳ 明朝" w:hint="eastAsia"/>
          <w:sz w:val="20"/>
          <w:szCs w:val="22"/>
        </w:rPr>
        <w:t>第３条２項３号に基づき、管理組合または所有者と本申請について共有</w:t>
      </w:r>
      <w:r w:rsidR="00DC0B29" w:rsidRPr="000328E9">
        <w:rPr>
          <w:rFonts w:ascii="ＭＳ 明朝" w:hAnsi="ＭＳ 明朝" w:hint="eastAsia"/>
          <w:sz w:val="20"/>
          <w:szCs w:val="22"/>
        </w:rPr>
        <w:t>済みです。</w:t>
      </w:r>
    </w:p>
    <w:sectPr w:rsidR="00AA335E" w:rsidRPr="000328E9" w:rsidSect="00F4056D">
      <w:pgSz w:w="11906" w:h="16838" w:code="9"/>
      <w:pgMar w:top="851" w:right="1134" w:bottom="1021" w:left="1134" w:header="720" w:footer="720" w:gutter="0"/>
      <w:paperSrc w:first="7" w:other="7"/>
      <w:cols w:space="720"/>
      <w:noEndnote/>
      <w:docGrid w:type="linesAndChars" w:linePitch="336" w:charSpace="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4C" w:rsidRDefault="0064354C" w:rsidP="003155B6">
      <w:r>
        <w:separator/>
      </w:r>
    </w:p>
  </w:endnote>
  <w:endnote w:type="continuationSeparator" w:id="0">
    <w:p w:rsidR="0064354C" w:rsidRDefault="0064354C" w:rsidP="0031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諜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4C" w:rsidRDefault="0064354C" w:rsidP="003155B6">
      <w:r>
        <w:separator/>
      </w:r>
    </w:p>
  </w:footnote>
  <w:footnote w:type="continuationSeparator" w:id="0">
    <w:p w:rsidR="0064354C" w:rsidRDefault="0064354C" w:rsidP="0031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68"/>
    <w:multiLevelType w:val="hybridMultilevel"/>
    <w:tmpl w:val="16A630DE"/>
    <w:lvl w:ilvl="0" w:tplc="91AE54C6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B9346E2E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5FA6F7D6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905EDB72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20745BCA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0687220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A4B8DAE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4A90FFC0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22B012F4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1E"/>
    <w:rsid w:val="00021DFC"/>
    <w:rsid w:val="00023978"/>
    <w:rsid w:val="00031548"/>
    <w:rsid w:val="000328E9"/>
    <w:rsid w:val="00062AA9"/>
    <w:rsid w:val="000652ED"/>
    <w:rsid w:val="00071F10"/>
    <w:rsid w:val="000A1CA4"/>
    <w:rsid w:val="000E7663"/>
    <w:rsid w:val="001107CE"/>
    <w:rsid w:val="001109AA"/>
    <w:rsid w:val="00170564"/>
    <w:rsid w:val="001B47E5"/>
    <w:rsid w:val="001C4950"/>
    <w:rsid w:val="001F2FC3"/>
    <w:rsid w:val="00202729"/>
    <w:rsid w:val="00211ED8"/>
    <w:rsid w:val="00261CE8"/>
    <w:rsid w:val="00262F62"/>
    <w:rsid w:val="00273171"/>
    <w:rsid w:val="002F0835"/>
    <w:rsid w:val="003155B6"/>
    <w:rsid w:val="00332D3E"/>
    <w:rsid w:val="00365B72"/>
    <w:rsid w:val="0037326E"/>
    <w:rsid w:val="00377FD3"/>
    <w:rsid w:val="003B0475"/>
    <w:rsid w:val="003C72BB"/>
    <w:rsid w:val="003E6242"/>
    <w:rsid w:val="003F319F"/>
    <w:rsid w:val="00406CE5"/>
    <w:rsid w:val="004126AF"/>
    <w:rsid w:val="004B74F2"/>
    <w:rsid w:val="00515992"/>
    <w:rsid w:val="00572A3C"/>
    <w:rsid w:val="005878F6"/>
    <w:rsid w:val="00590AA0"/>
    <w:rsid w:val="00594E56"/>
    <w:rsid w:val="005C51F8"/>
    <w:rsid w:val="005C6A9D"/>
    <w:rsid w:val="005C6E1A"/>
    <w:rsid w:val="005D619C"/>
    <w:rsid w:val="005D71B9"/>
    <w:rsid w:val="0064354C"/>
    <w:rsid w:val="00650A5A"/>
    <w:rsid w:val="00655D1B"/>
    <w:rsid w:val="006911E0"/>
    <w:rsid w:val="006F4740"/>
    <w:rsid w:val="00722E31"/>
    <w:rsid w:val="00727474"/>
    <w:rsid w:val="00727CB4"/>
    <w:rsid w:val="00776408"/>
    <w:rsid w:val="007B43A9"/>
    <w:rsid w:val="007F74EB"/>
    <w:rsid w:val="0080475C"/>
    <w:rsid w:val="00806939"/>
    <w:rsid w:val="00822379"/>
    <w:rsid w:val="00851E97"/>
    <w:rsid w:val="00854F59"/>
    <w:rsid w:val="00874AB2"/>
    <w:rsid w:val="00884600"/>
    <w:rsid w:val="0089140E"/>
    <w:rsid w:val="008A11A2"/>
    <w:rsid w:val="008A495A"/>
    <w:rsid w:val="008B7E22"/>
    <w:rsid w:val="00904749"/>
    <w:rsid w:val="00907653"/>
    <w:rsid w:val="009D2884"/>
    <w:rsid w:val="009F2C4B"/>
    <w:rsid w:val="00A06033"/>
    <w:rsid w:val="00A36871"/>
    <w:rsid w:val="00A542F3"/>
    <w:rsid w:val="00AA335E"/>
    <w:rsid w:val="00AB410D"/>
    <w:rsid w:val="00AB5B67"/>
    <w:rsid w:val="00AE77FE"/>
    <w:rsid w:val="00B20AD4"/>
    <w:rsid w:val="00B32A1E"/>
    <w:rsid w:val="00B44AC2"/>
    <w:rsid w:val="00B44D4D"/>
    <w:rsid w:val="00B53DB2"/>
    <w:rsid w:val="00B64ECC"/>
    <w:rsid w:val="00B97796"/>
    <w:rsid w:val="00BA2B14"/>
    <w:rsid w:val="00C06173"/>
    <w:rsid w:val="00C3179E"/>
    <w:rsid w:val="00C50F6B"/>
    <w:rsid w:val="00C743D3"/>
    <w:rsid w:val="00C91313"/>
    <w:rsid w:val="00D12ED0"/>
    <w:rsid w:val="00D70C84"/>
    <w:rsid w:val="00DC0B29"/>
    <w:rsid w:val="00DD29C9"/>
    <w:rsid w:val="00E33772"/>
    <w:rsid w:val="00E6485F"/>
    <w:rsid w:val="00E82684"/>
    <w:rsid w:val="00EA6960"/>
    <w:rsid w:val="00ED3CB5"/>
    <w:rsid w:val="00F05606"/>
    <w:rsid w:val="00F15966"/>
    <w:rsid w:val="00F4056D"/>
    <w:rsid w:val="00F71C15"/>
    <w:rsid w:val="00F833F4"/>
    <w:rsid w:val="00F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75436B-C563-4795-81D2-4EC36895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6">
    <w:name w:val="一太郎８"/>
    <w:rsid w:val="00727474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Times New Roman" w:hAnsi="Times New Roman"/>
      <w:sz w:val="26"/>
    </w:rPr>
  </w:style>
  <w:style w:type="paragraph" w:customStyle="1" w:styleId="Default">
    <w:name w:val="Default"/>
    <w:rsid w:val="00E82684"/>
    <w:pPr>
      <w:widowControl w:val="0"/>
      <w:autoSpaceDE w:val="0"/>
      <w:autoSpaceDN w:val="0"/>
      <w:adjustRightInd w:val="0"/>
    </w:pPr>
    <w:rPr>
      <w:rFonts w:ascii="ＭＳ 諜...." w:eastAsia="ＭＳ 諜...." w:cs="ＭＳ 諜...."/>
      <w:color w:val="000000"/>
      <w:sz w:val="24"/>
      <w:szCs w:val="24"/>
    </w:rPr>
  </w:style>
  <w:style w:type="table" w:styleId="a7">
    <w:name w:val="Table Grid"/>
    <w:basedOn w:val="a1"/>
    <w:rsid w:val="00AA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262</Words>
  <Characters>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2021-11-12T09:48:00Z</cp:lastPrinted>
  <dcterms:created xsi:type="dcterms:W3CDTF">2020-12-28T06:02:00Z</dcterms:created>
  <dcterms:modified xsi:type="dcterms:W3CDTF">2023-03-30T02:38:00Z</dcterms:modified>
</cp:coreProperties>
</file>